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581" w:rsidRDefault="00D715F5" w:rsidP="00D715F5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 xml:space="preserve">Plebeians were normal people or slaves while patricians were noble man that had slave </w:t>
      </w:r>
    </w:p>
    <w:p w:rsidR="00D715F5" w:rsidRDefault="00D715F5" w:rsidP="00D715F5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Then they had a Republic which mean ever one is the same</w:t>
      </w:r>
    </w:p>
    <w:p w:rsidR="00D715F5" w:rsidRPr="00D715F5" w:rsidRDefault="00D715F5" w:rsidP="00D715F5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The woman had less power than the man who can vote and lead</w:t>
      </w:r>
      <w:bookmarkStart w:id="0" w:name="_GoBack"/>
      <w:bookmarkEnd w:id="0"/>
    </w:p>
    <w:sectPr w:rsidR="00D715F5" w:rsidRPr="00D715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DF0EA2"/>
    <w:multiLevelType w:val="hybridMultilevel"/>
    <w:tmpl w:val="CC067B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5F5"/>
    <w:rsid w:val="00977FF5"/>
    <w:rsid w:val="00A13581"/>
    <w:rsid w:val="00D715F5"/>
    <w:rsid w:val="00F25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15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15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</Words>
  <Characters>174</Characters>
  <Application>Microsoft Office Word</Application>
  <DocSecurity>0</DocSecurity>
  <Lines>1</Lines>
  <Paragraphs>1</Paragraphs>
  <ScaleCrop>false</ScaleCrop>
  <Company>Lakeland Schools</Company>
  <LinksUpToDate>false</LinksUpToDate>
  <CharactersWithSpaces>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FMARQUEZ</dc:creator>
  <cp:lastModifiedBy>FMARQUEZ</cp:lastModifiedBy>
  <cp:revision>1</cp:revision>
  <dcterms:created xsi:type="dcterms:W3CDTF">2012-05-08T13:12:00Z</dcterms:created>
  <dcterms:modified xsi:type="dcterms:W3CDTF">2012-05-08T13:22:00Z</dcterms:modified>
</cp:coreProperties>
</file>